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A0D" w:rsidRDefault="00511A0D" w:rsidP="00511A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 E G Y Z Ő K Ö N Y V</w:t>
      </w:r>
    </w:p>
    <w:p w:rsidR="00511A0D" w:rsidRDefault="00511A0D" w:rsidP="00511A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</w:pPr>
    </w:p>
    <w:p w:rsidR="00511A0D" w:rsidRDefault="00511A0D" w:rsidP="00511A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Készült: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Kiskunfélegyháza Város Önkormányzat Képviselő-testület Jogi Bizottságának </w:t>
      </w:r>
      <w:r w:rsidRPr="00FA131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2018. </w:t>
      </w:r>
      <w:r w:rsidR="0089755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november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27</w:t>
      </w:r>
      <w:r w:rsidRPr="00FA131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-én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megtartott üléséről. </w:t>
      </w:r>
    </w:p>
    <w:p w:rsidR="00511A0D" w:rsidRDefault="00511A0D" w:rsidP="00511A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511A0D" w:rsidRDefault="00511A0D" w:rsidP="00511A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Az ülés helye: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Polgármesteri Hivatal tárgyalóterme</w:t>
      </w:r>
    </w:p>
    <w:p w:rsidR="00511A0D" w:rsidRDefault="00511A0D" w:rsidP="00511A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</w:pPr>
    </w:p>
    <w:p w:rsidR="00511A0D" w:rsidRDefault="00511A0D" w:rsidP="00511A0D">
      <w:pPr>
        <w:spacing w:after="0" w:line="240" w:lineRule="auto"/>
        <w:ind w:left="2130" w:hanging="213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hu-HU"/>
        </w:rPr>
        <w:t>Jelen vannak: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Réczi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László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elnök</w:t>
      </w:r>
    </w:p>
    <w:p w:rsidR="00511A0D" w:rsidRDefault="00511A0D" w:rsidP="00511A0D">
      <w:pPr>
        <w:spacing w:after="0" w:line="240" w:lineRule="auto"/>
        <w:ind w:left="2130" w:hanging="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511A0D" w:rsidRDefault="00511A0D" w:rsidP="00511A0D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Szamosi Endre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511A0D" w:rsidRDefault="00511A0D" w:rsidP="00511A0D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Rátkai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Sándor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bizottsági tag</w:t>
      </w:r>
    </w:p>
    <w:p w:rsidR="00511A0D" w:rsidRDefault="00511A0D" w:rsidP="00511A0D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Csáki Norbert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bizottsági tag</w:t>
      </w:r>
    </w:p>
    <w:p w:rsidR="00511A0D" w:rsidRDefault="00511A0D" w:rsidP="00511A0D">
      <w:pPr>
        <w:spacing w:after="0" w:line="240" w:lineRule="auto"/>
        <w:outlineLvl w:val="0"/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</w:pPr>
    </w:p>
    <w:p w:rsidR="00511A0D" w:rsidRDefault="00511A0D" w:rsidP="00511A0D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 xml:space="preserve">Igazoltan távolmaradt </w:t>
      </w:r>
    </w:p>
    <w:p w:rsidR="00511A0D" w:rsidRDefault="00511A0D" w:rsidP="00511A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>bizottsági</w:t>
      </w:r>
      <w:proofErr w:type="gramEnd"/>
      <w:r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hu-HU"/>
        </w:rPr>
        <w:t xml:space="preserve"> tag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: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511A0D" w:rsidRDefault="00511A0D" w:rsidP="00511A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511A0D" w:rsidRDefault="00511A0D" w:rsidP="00511A0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hu-HU"/>
        </w:rPr>
        <w:t>Meghívottak: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Csányi József polgármester </w:t>
      </w:r>
    </w:p>
    <w:p w:rsidR="00511A0D" w:rsidRDefault="00511A0D" w:rsidP="00511A0D">
      <w:pPr>
        <w:widowControl w:val="0"/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Faragó Zsolt jegyző</w:t>
      </w:r>
    </w:p>
    <w:p w:rsidR="00511A0D" w:rsidRDefault="00511A0D" w:rsidP="00511A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Kisné Drubi Anikó pénzügyi oszt.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vez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 </w:t>
      </w:r>
    </w:p>
    <w:p w:rsidR="00511A0D" w:rsidRDefault="00511A0D" w:rsidP="00511A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Kócsóné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Kürti Mária könyvvizsgáló</w:t>
      </w:r>
    </w:p>
    <w:p w:rsidR="00511A0D" w:rsidRDefault="00511A0D" w:rsidP="00511A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511A0D" w:rsidRDefault="00511A0D" w:rsidP="00511A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511A0D" w:rsidRDefault="00511A0D" w:rsidP="00511A0D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511A0D" w:rsidRDefault="00511A0D" w:rsidP="00511A0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Köszöntöm a Jogi Bizottság tagjait. Megállapítom, hogy a Bizottság határozatképes, az 5 fő bizottsági tag jelen van. A napirendi pontokat mindenki megkapta, 6 napirendi pontot tárgyalunk meg.</w:t>
      </w:r>
    </w:p>
    <w:p w:rsidR="00511A0D" w:rsidRDefault="00511A0D" w:rsidP="00511A0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Marton Tibor </w:t>
      </w:r>
      <w:proofErr w:type="spellStart"/>
      <w:r>
        <w:rPr>
          <w:rFonts w:ascii="Times New Roman" w:hAnsi="Times New Roman" w:cs="Times New Roman"/>
          <w:sz w:val="24"/>
          <w:szCs w:val="24"/>
        </w:rPr>
        <w:t>főépítész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úr jelezte, hogy a napirendi pontja tárgyalásánál nem tud jelen lenni, azonban a Városüzemeltetési Bizottság már megtárgyalta és támogatta, különösebb kérdés ott sem merült fel. </w:t>
      </w:r>
    </w:p>
    <w:p w:rsidR="00511A0D" w:rsidRDefault="00511A0D" w:rsidP="00511A0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a napirendi pontokkal kapcsolatban kérdés, javaslat? Amennyiben nincs, szavazásra teszem fel a napirendi pontokat. Aki egyetért vele, kérem, jelezze.</w:t>
      </w:r>
    </w:p>
    <w:p w:rsidR="00511A0D" w:rsidRDefault="00511A0D" w:rsidP="00511A0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5 igen</w:t>
      </w:r>
      <w:r w:rsidR="008773C7">
        <w:rPr>
          <w:rFonts w:ascii="Times New Roman" w:hAnsi="Times New Roman" w:cs="Times New Roman"/>
          <w:sz w:val="24"/>
          <w:szCs w:val="24"/>
        </w:rPr>
        <w:t>, egyha</w:t>
      </w:r>
      <w:r>
        <w:rPr>
          <w:rFonts w:ascii="Times New Roman" w:hAnsi="Times New Roman" w:cs="Times New Roman"/>
          <w:sz w:val="24"/>
          <w:szCs w:val="24"/>
        </w:rPr>
        <w:t>n</w:t>
      </w:r>
      <w:r w:rsidR="008773C7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ú szavazattal elfogadja a napirendi pontokat és azok sorrendiségét és az alábbi határozatot hozza: </w:t>
      </w:r>
    </w:p>
    <w:p w:rsidR="00511A0D" w:rsidRDefault="00511A0D" w:rsidP="00511A0D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511A0D" w:rsidRDefault="00C1610A" w:rsidP="00511A0D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82/2018. (XI. 2</w:t>
      </w:r>
      <w:r w:rsidR="00511A0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7.) Jogi bizottsági határozat</w:t>
      </w:r>
    </w:p>
    <w:p w:rsidR="00511A0D" w:rsidRDefault="00511A0D" w:rsidP="00511A0D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511A0D" w:rsidRDefault="00511A0D" w:rsidP="00511A0D">
      <w:pPr>
        <w:spacing w:after="0" w:line="240" w:lineRule="auto"/>
        <w:ind w:left="1410" w:hanging="141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511A0D" w:rsidRDefault="00511A0D" w:rsidP="00511A0D">
      <w:pPr>
        <w:spacing w:after="0" w:line="240" w:lineRule="auto"/>
        <w:ind w:left="70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Kiskunfélegyháza Város Önkormányzat Képviselő-testület </w:t>
      </w:r>
      <w:r w:rsidRPr="00511A0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Jogi Bizottsága a 2018.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november 27</w:t>
      </w:r>
      <w:r w:rsidRPr="00511A0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-i ülésének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napirendi pontjait az alábbiak szerint határozza meg: </w:t>
      </w:r>
    </w:p>
    <w:p w:rsidR="00511A0D" w:rsidRDefault="00511A0D" w:rsidP="00511A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1A0D" w:rsidRDefault="00511A0D" w:rsidP="00511A0D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1./ Előterjesztés a személyes gondoskodást nyújtó szociális és gyermekjóléti ellátásokról szóló rendelet módosítása tárgyában</w:t>
      </w:r>
    </w:p>
    <w:p w:rsidR="00511A0D" w:rsidRDefault="00511A0D" w:rsidP="00511A0D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2./ Előterjesztés </w:t>
      </w:r>
      <w:r w:rsidR="008773C7">
        <w:rPr>
          <w:rFonts w:ascii="Times New Roman" w:hAnsi="Times New Roman" w:cs="Times New Roman"/>
          <w:sz w:val="24"/>
          <w:szCs w:val="24"/>
        </w:rPr>
        <w:t xml:space="preserve">Kiskunfélegyháza város településképének védelméről szóló rendelet módosítása tárgyában </w:t>
      </w:r>
    </w:p>
    <w:p w:rsidR="00511A0D" w:rsidRDefault="00511A0D" w:rsidP="00511A0D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3./ Előterjesztés Kiskunfélegyháza Város Önkormányzat 2018. évi költségvetési rendeletének módosítására </w:t>
      </w:r>
    </w:p>
    <w:p w:rsidR="00511A0D" w:rsidRDefault="00511A0D" w:rsidP="008773C7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4./ Előterjesztés a Kiskunfélegyházi </w:t>
      </w:r>
      <w:r w:rsidR="008773C7">
        <w:rPr>
          <w:rFonts w:ascii="Times New Roman" w:hAnsi="Times New Roman" w:cs="Times New Roman"/>
          <w:sz w:val="24"/>
          <w:szCs w:val="24"/>
        </w:rPr>
        <w:t xml:space="preserve">Polgármesteri </w:t>
      </w:r>
      <w:proofErr w:type="gramStart"/>
      <w:r w:rsidR="008773C7">
        <w:rPr>
          <w:rFonts w:ascii="Times New Roman" w:hAnsi="Times New Roman" w:cs="Times New Roman"/>
          <w:sz w:val="24"/>
          <w:szCs w:val="24"/>
        </w:rPr>
        <w:t>Hivatal alapító</w:t>
      </w:r>
      <w:proofErr w:type="gramEnd"/>
      <w:r w:rsidR="008773C7">
        <w:rPr>
          <w:rFonts w:ascii="Times New Roman" w:hAnsi="Times New Roman" w:cs="Times New Roman"/>
          <w:sz w:val="24"/>
          <w:szCs w:val="24"/>
        </w:rPr>
        <w:t xml:space="preserve"> okiratának módosítása tárgyában </w:t>
      </w:r>
    </w:p>
    <w:p w:rsidR="00511A0D" w:rsidRDefault="00511A0D" w:rsidP="00511A0D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5./ Előterjesztés </w:t>
      </w:r>
      <w:r w:rsidR="008773C7">
        <w:rPr>
          <w:rFonts w:ascii="Times New Roman" w:hAnsi="Times New Roman" w:cs="Times New Roman"/>
          <w:sz w:val="24"/>
          <w:szCs w:val="24"/>
        </w:rPr>
        <w:t>a Polgármesteri Hivatal 2018. évi működéséről t</w:t>
      </w:r>
    </w:p>
    <w:p w:rsidR="00511A0D" w:rsidRDefault="008773C7" w:rsidP="00511A0D">
      <w:pPr>
        <w:autoSpaceDE w:val="0"/>
        <w:autoSpaceDN w:val="0"/>
        <w:adjustRightInd w:val="0"/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11A0D">
        <w:rPr>
          <w:rFonts w:ascii="Times New Roman" w:hAnsi="Times New Roman" w:cs="Times New Roman"/>
          <w:sz w:val="24"/>
          <w:szCs w:val="24"/>
        </w:rPr>
        <w:t>./ Egyebek</w:t>
      </w:r>
    </w:p>
    <w:p w:rsidR="008773C7" w:rsidRDefault="008773C7"/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73C7" w:rsidRPr="008428C2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 xml:space="preserve">1. napirendi pont </w:t>
      </w: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 xml:space="preserve">Előterjesztés a </w:t>
      </w:r>
      <w:r w:rsidRPr="008773C7">
        <w:rPr>
          <w:rFonts w:ascii="Times New Roman" w:hAnsi="Times New Roman" w:cs="Times New Roman"/>
          <w:b/>
          <w:sz w:val="24"/>
          <w:szCs w:val="24"/>
          <w:u w:val="single"/>
        </w:rPr>
        <w:t>személyes gondoskodást nyújtó szociális és gyermekjóléti ellátásokról szóló rendelet módosítása tárgyában</w:t>
      </w: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773C7" w:rsidRPr="008865F8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Írásban megkapták az előterjesztést. Kérdés, észrevétel van-e a Bizottság tagjai részéről? Amennyiben nincs, aki egyetért az előterjesztéssel, kérem, jelezze.</w:t>
      </w: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5 igen, egyhangú szavazással az előterjesztést támogatja és az alábbi határozatot hozza:</w:t>
      </w: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73C7" w:rsidRDefault="008773C7" w:rsidP="008773C7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83/2018. (XI.27.) Jogi bizottsági határozat</w:t>
      </w:r>
    </w:p>
    <w:p w:rsidR="008773C7" w:rsidRDefault="008773C7" w:rsidP="008773C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8773C7">
        <w:rPr>
          <w:rFonts w:ascii="Times New Roman" w:hAnsi="Times New Roman" w:cs="Times New Roman"/>
          <w:b/>
          <w:sz w:val="24"/>
          <w:szCs w:val="24"/>
        </w:rPr>
        <w:t xml:space="preserve">zemélyes gondoskodást nyújtó szociális és gyermekjóléti </w:t>
      </w:r>
    </w:p>
    <w:p w:rsidR="008773C7" w:rsidRPr="008428C2" w:rsidRDefault="008773C7" w:rsidP="008773C7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773C7">
        <w:rPr>
          <w:rFonts w:ascii="Times New Roman" w:hAnsi="Times New Roman" w:cs="Times New Roman"/>
          <w:b/>
          <w:sz w:val="24"/>
          <w:szCs w:val="24"/>
        </w:rPr>
        <w:t>ellátásokról</w:t>
      </w:r>
      <w:proofErr w:type="gramEnd"/>
      <w:r w:rsidRPr="008773C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8428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szóló rendelet módosítása </w:t>
      </w:r>
    </w:p>
    <w:p w:rsidR="008773C7" w:rsidRPr="008428C2" w:rsidRDefault="008773C7" w:rsidP="008773C7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73C7" w:rsidRDefault="008773C7" w:rsidP="008773C7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proofErr w:type="gramStart"/>
      <w:r>
        <w:rPr>
          <w:rFonts w:ascii="Times New Roman" w:hAnsi="Times New Roman" w:cs="Times New Roman"/>
          <w:sz w:val="24"/>
          <w:szCs w:val="24"/>
        </w:rPr>
        <w:t>a  s</w:t>
      </w:r>
      <w:r w:rsidRPr="008773C7">
        <w:rPr>
          <w:rFonts w:ascii="Times New Roman" w:hAnsi="Times New Roman" w:cs="Times New Roman"/>
          <w:sz w:val="24"/>
          <w:szCs w:val="24"/>
        </w:rPr>
        <w:t>zemélyes</w:t>
      </w:r>
      <w:proofErr w:type="gramEnd"/>
      <w:r w:rsidRPr="008773C7">
        <w:rPr>
          <w:rFonts w:ascii="Times New Roman" w:hAnsi="Times New Roman" w:cs="Times New Roman"/>
          <w:sz w:val="24"/>
          <w:szCs w:val="24"/>
        </w:rPr>
        <w:t xml:space="preserve"> gondoskodást nyújtó szociális és gyermekjóléti ellátásokról</w:t>
      </w:r>
      <w:r w:rsidRPr="008773C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szóló</w:t>
      </w:r>
      <w:r>
        <w:rPr>
          <w:rFonts w:ascii="Times New Roman" w:hAnsi="Times New Roman" w:cs="Times New Roman"/>
          <w:sz w:val="24"/>
          <w:szCs w:val="24"/>
        </w:rPr>
        <w:t xml:space="preserve"> rendelet módosítása 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773C7" w:rsidRPr="008428C2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 xml:space="preserve">. napirendi pont </w:t>
      </w: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>Előterjesztés</w:t>
      </w:r>
      <w:r w:rsidR="009105F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8773C7">
        <w:rPr>
          <w:rFonts w:ascii="Times New Roman" w:hAnsi="Times New Roman" w:cs="Times New Roman"/>
          <w:b/>
          <w:sz w:val="24"/>
          <w:szCs w:val="24"/>
          <w:u w:val="single"/>
        </w:rPr>
        <w:t>Kiskunfélegyháza város településképének védelméről szóló rendelet módosítása</w:t>
      </w: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8773C7">
        <w:rPr>
          <w:rFonts w:ascii="Times New Roman" w:hAnsi="Times New Roman" w:cs="Times New Roman"/>
          <w:b/>
          <w:sz w:val="24"/>
          <w:szCs w:val="24"/>
          <w:u w:val="single"/>
        </w:rPr>
        <w:t>tárgyában</w:t>
      </w: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773C7" w:rsidRPr="008865F8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Írásban megkapták az előterjesztést, amelyet a Városüzemeltetési Bizottság megtárgyalt és támogatott. Kérdés, észrevétel van-e a Bizottság tagjai részéről? Amennyiben nincs, aki egyetért az előterjesztéssel, kérem, jelezze.</w:t>
      </w: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5 igen, egyhangú szavazással az előterjesztést támogatja és az alábbi határozatot hozza:</w:t>
      </w:r>
    </w:p>
    <w:p w:rsidR="008773C7" w:rsidRDefault="008773C7" w:rsidP="00877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73C7" w:rsidRDefault="008773C7" w:rsidP="008773C7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84/2018. (XI.27.) Jogi bizottsági határozat</w:t>
      </w:r>
    </w:p>
    <w:p w:rsidR="008773C7" w:rsidRPr="008773C7" w:rsidRDefault="008773C7" w:rsidP="008773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773C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Kiskunfélegyháza város településképének védelméről </w:t>
      </w:r>
    </w:p>
    <w:p w:rsidR="008773C7" w:rsidRPr="008428C2" w:rsidRDefault="008773C7" w:rsidP="008773C7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428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szóló</w:t>
      </w:r>
      <w:proofErr w:type="gramEnd"/>
      <w:r w:rsidRPr="008428C2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rendelet módosítása </w:t>
      </w:r>
    </w:p>
    <w:p w:rsidR="008773C7" w:rsidRPr="008428C2" w:rsidRDefault="008773C7" w:rsidP="008773C7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73C7" w:rsidRDefault="008773C7" w:rsidP="008773C7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proofErr w:type="gramStart"/>
      <w:r>
        <w:rPr>
          <w:rFonts w:ascii="Times New Roman" w:hAnsi="Times New Roman" w:cs="Times New Roman"/>
          <w:sz w:val="24"/>
          <w:szCs w:val="24"/>
        </w:rPr>
        <w:t>a  Kiskunfélegyháza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város településképének védelméről </w:t>
      </w:r>
      <w:r w:rsidRPr="008773C7">
        <w:rPr>
          <w:rFonts w:ascii="Times New Roman" w:eastAsia="Times New Roman" w:hAnsi="Times New Roman" w:cs="Times New Roman"/>
          <w:sz w:val="24"/>
          <w:szCs w:val="24"/>
          <w:lang w:eastAsia="hu-HU"/>
        </w:rPr>
        <w:t>szóló</w:t>
      </w:r>
      <w:r>
        <w:rPr>
          <w:rFonts w:ascii="Times New Roman" w:hAnsi="Times New Roman" w:cs="Times New Roman"/>
          <w:sz w:val="24"/>
          <w:szCs w:val="24"/>
        </w:rPr>
        <w:t xml:space="preserve"> rendelet módosítása 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8773C7" w:rsidRPr="008773C7" w:rsidRDefault="008773C7" w:rsidP="008773C7"/>
    <w:p w:rsidR="009105FD" w:rsidRPr="008428C2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3</w:t>
      </w: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 xml:space="preserve">. napirendi pont </w:t>
      </w:r>
    </w:p>
    <w:p w:rsidR="009105FD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>Előterjesztés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Kiskunfélegyháza V</w:t>
      </w:r>
      <w:r w:rsidRPr="008773C7">
        <w:rPr>
          <w:rFonts w:ascii="Times New Roman" w:hAnsi="Times New Roman" w:cs="Times New Roman"/>
          <w:b/>
          <w:sz w:val="24"/>
          <w:szCs w:val="24"/>
          <w:u w:val="single"/>
        </w:rPr>
        <w:t>áros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Önkormányzat 2018. évi 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költségvetési </w:t>
      </w:r>
      <w:r w:rsidRPr="008773C7">
        <w:rPr>
          <w:rFonts w:ascii="Times New Roman" w:hAnsi="Times New Roman" w:cs="Times New Roman"/>
          <w:b/>
          <w:sz w:val="24"/>
          <w:szCs w:val="24"/>
          <w:u w:val="single"/>
        </w:rPr>
        <w:t xml:space="preserve"> rendelet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ének</w:t>
      </w:r>
      <w:proofErr w:type="gramEnd"/>
      <w:r w:rsidRPr="008773C7">
        <w:rPr>
          <w:rFonts w:ascii="Times New Roman" w:hAnsi="Times New Roman" w:cs="Times New Roman"/>
          <w:b/>
          <w:sz w:val="24"/>
          <w:szCs w:val="24"/>
          <w:u w:val="single"/>
        </w:rPr>
        <w:t xml:space="preserve"> módosítás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ára</w:t>
      </w:r>
    </w:p>
    <w:p w:rsidR="009105FD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9105FD" w:rsidRPr="008865F8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9105FD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5FD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Írásban megkapták az előterjesztést, amely tartalmazza a korábban elfogadott előterjesztések kapcsán szükséges módosításokat. </w:t>
      </w:r>
    </w:p>
    <w:p w:rsidR="009105FD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5FD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Faragó Zsolt jegyző: </w:t>
      </w:r>
    </w:p>
    <w:p w:rsidR="009105FD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9105FD" w:rsidRPr="009105FD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Az általános tartalékot további 57 m</w:t>
      </w:r>
      <w:r w:rsidR="00C1610A">
        <w:rPr>
          <w:rFonts w:ascii="Times New Roman" w:hAnsi="Times New Roman" w:cs="Times New Roman"/>
          <w:sz w:val="24"/>
          <w:szCs w:val="24"/>
        </w:rPr>
        <w:t>illió forinttal tudtuk emelni, é</w:t>
      </w:r>
      <w:r>
        <w:rPr>
          <w:rFonts w:ascii="Times New Roman" w:hAnsi="Times New Roman" w:cs="Times New Roman"/>
          <w:sz w:val="24"/>
          <w:szCs w:val="24"/>
        </w:rPr>
        <w:t xml:space="preserve">s még nőni fog ez az </w:t>
      </w:r>
      <w:proofErr w:type="gramStart"/>
      <w:r>
        <w:rPr>
          <w:rFonts w:ascii="Times New Roman" w:hAnsi="Times New Roman" w:cs="Times New Roman"/>
          <w:sz w:val="24"/>
          <w:szCs w:val="24"/>
        </w:rPr>
        <w:t>összeg jövőre</w:t>
      </w:r>
      <w:proofErr w:type="gramEnd"/>
      <w:r>
        <w:rPr>
          <w:rFonts w:ascii="Times New Roman" w:hAnsi="Times New Roman" w:cs="Times New Roman"/>
          <w:sz w:val="24"/>
          <w:szCs w:val="24"/>
        </w:rPr>
        <w:t>, előre láthatóan  100 millióval.</w:t>
      </w:r>
    </w:p>
    <w:p w:rsidR="009105FD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5FD" w:rsidRPr="008865F8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9105FD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5FD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Van-e kérdés, észrevétel a bizottság tagjai részéről? Amennyiben nincs, kézfeltartással jelezze</w:t>
      </w:r>
      <w:proofErr w:type="gramStart"/>
      <w:r>
        <w:rPr>
          <w:rFonts w:ascii="Times New Roman" w:hAnsi="Times New Roman" w:cs="Times New Roman"/>
          <w:sz w:val="24"/>
          <w:szCs w:val="24"/>
        </w:rPr>
        <w:t>,  aki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egyetért.</w:t>
      </w:r>
    </w:p>
    <w:p w:rsidR="009105FD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5FD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5 igen, egyhangú szavazással az előterjesztést támogatja és az alábbi határozatot hozza:</w:t>
      </w:r>
    </w:p>
    <w:p w:rsidR="009105FD" w:rsidRDefault="009105FD" w:rsidP="009105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05FD" w:rsidRDefault="009105FD" w:rsidP="009105FD">
      <w:pPr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85/2018. (XI.27.) Jogi bizottsági határozat</w:t>
      </w:r>
    </w:p>
    <w:p w:rsidR="009105FD" w:rsidRDefault="009105FD" w:rsidP="009105F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</w:t>
      </w:r>
      <w:r w:rsidRPr="008773C7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áros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Önkormányzat 2018. évi </w:t>
      </w:r>
    </w:p>
    <w:p w:rsidR="009105FD" w:rsidRPr="008428C2" w:rsidRDefault="009105FD" w:rsidP="009105FD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költségvetési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rendeletének módosítása </w:t>
      </w:r>
    </w:p>
    <w:p w:rsidR="009105FD" w:rsidRPr="008428C2" w:rsidRDefault="009105FD" w:rsidP="009105FD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05FD" w:rsidRPr="008428C2" w:rsidRDefault="009105FD" w:rsidP="009105FD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05FD" w:rsidRDefault="009105FD" w:rsidP="009105FD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a  </w:t>
      </w:r>
      <w:r w:rsidR="00A63DA4">
        <w:rPr>
          <w:rFonts w:ascii="Times New Roman" w:hAnsi="Times New Roman" w:cs="Times New Roman"/>
          <w:sz w:val="24"/>
          <w:szCs w:val="24"/>
        </w:rPr>
        <w:t>Kiskunfélegyháza</w:t>
      </w:r>
      <w:proofErr w:type="gramEnd"/>
      <w:r w:rsidR="00A63DA4">
        <w:rPr>
          <w:rFonts w:ascii="Times New Roman" w:hAnsi="Times New Roman" w:cs="Times New Roman"/>
          <w:sz w:val="24"/>
          <w:szCs w:val="24"/>
        </w:rPr>
        <w:t xml:space="preserve"> V</w:t>
      </w:r>
      <w:r>
        <w:rPr>
          <w:rFonts w:ascii="Times New Roman" w:hAnsi="Times New Roman" w:cs="Times New Roman"/>
          <w:sz w:val="24"/>
          <w:szCs w:val="24"/>
        </w:rPr>
        <w:t>áros</w:t>
      </w:r>
      <w:r w:rsidR="00A63DA4">
        <w:rPr>
          <w:rFonts w:ascii="Times New Roman" w:hAnsi="Times New Roman" w:cs="Times New Roman"/>
          <w:sz w:val="24"/>
          <w:szCs w:val="24"/>
        </w:rPr>
        <w:t xml:space="preserve"> Önkormányzat 2018. évi költségvetési rendeletének </w:t>
      </w:r>
      <w:r>
        <w:rPr>
          <w:rFonts w:ascii="Times New Roman" w:hAnsi="Times New Roman" w:cs="Times New Roman"/>
          <w:sz w:val="24"/>
          <w:szCs w:val="24"/>
        </w:rPr>
        <w:t xml:space="preserve"> módosítása tárgyában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készült előterjesztést támogatja és javasolja elfogadásra a Képviselő-testületnek. </w:t>
      </w:r>
    </w:p>
    <w:p w:rsidR="009105FD" w:rsidRDefault="009105FD" w:rsidP="009105FD"/>
    <w:p w:rsidR="008E6B4B" w:rsidRPr="008773C7" w:rsidRDefault="008E6B4B" w:rsidP="009105FD"/>
    <w:p w:rsidR="008E6B4B" w:rsidRPr="008428C2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 xml:space="preserve">. napirendi pont </w:t>
      </w:r>
    </w:p>
    <w:p w:rsidR="008E6B4B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>Előterjesztés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a Kiskunfélegyházi Polgármesteri 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Hivatal alapító</w:t>
      </w:r>
      <w:proofErr w:type="gram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okiratának módosítása tárgyában </w:t>
      </w:r>
    </w:p>
    <w:p w:rsidR="008E6B4B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E6B4B" w:rsidRPr="008865F8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8E6B4B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6B4B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Írásban megkapták az előterjesztést. Van-e kérdés, észrevétel van-e a bizottság tagjai részéről? Amennyiben nincs, aki egyetért az előterjesztéssel, kérem, jelezze.</w:t>
      </w:r>
    </w:p>
    <w:p w:rsidR="008E6B4B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6B4B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5 igen, egyhangú szavazással az előterjesztést támogatja és az alábbi határozatot hozza:</w:t>
      </w:r>
    </w:p>
    <w:p w:rsidR="008E6B4B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6B4B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6B4B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6B4B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6B4B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6B4B" w:rsidRDefault="008E6B4B" w:rsidP="00C1610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86/2018. (XI.27.) Jogi bizottsági határozat</w:t>
      </w:r>
    </w:p>
    <w:p w:rsidR="008E6B4B" w:rsidRDefault="00C1610A" w:rsidP="00C1610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Kiskunfélegyházi Polgármesteri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Hivatal alapító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</w:p>
    <w:p w:rsidR="00C1610A" w:rsidRPr="008428C2" w:rsidRDefault="00C1610A" w:rsidP="00C1610A">
      <w:pPr>
        <w:spacing w:after="0" w:line="240" w:lineRule="auto"/>
        <w:ind w:left="70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okiratának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módosítása</w:t>
      </w:r>
    </w:p>
    <w:p w:rsidR="008E6B4B" w:rsidRPr="008428C2" w:rsidRDefault="008E6B4B" w:rsidP="008E6B4B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6B4B" w:rsidRDefault="008E6B4B" w:rsidP="008E6B4B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r>
        <w:rPr>
          <w:rFonts w:ascii="Times New Roman" w:hAnsi="Times New Roman" w:cs="Times New Roman"/>
          <w:sz w:val="24"/>
          <w:szCs w:val="24"/>
        </w:rPr>
        <w:t xml:space="preserve">a  Kiskunfélegyházi Polgármesteri </w:t>
      </w:r>
      <w:proofErr w:type="gramStart"/>
      <w:r>
        <w:rPr>
          <w:rFonts w:ascii="Times New Roman" w:hAnsi="Times New Roman" w:cs="Times New Roman"/>
          <w:sz w:val="24"/>
          <w:szCs w:val="24"/>
        </w:rPr>
        <w:t>Hivatal alapító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okiratának módosítása tárgyában 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készült előterjesztést támogatja és javasolja elfogadásra a Képviselő-testületnek. </w:t>
      </w:r>
    </w:p>
    <w:p w:rsidR="008E6B4B" w:rsidRDefault="008E6B4B" w:rsidP="008E6B4B"/>
    <w:p w:rsidR="008E6B4B" w:rsidRPr="008428C2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8428C2">
        <w:rPr>
          <w:rFonts w:ascii="Times New Roman" w:hAnsi="Times New Roman" w:cs="Times New Roman"/>
          <w:b/>
          <w:sz w:val="24"/>
          <w:szCs w:val="24"/>
          <w:u w:val="single"/>
        </w:rPr>
        <w:t xml:space="preserve">. napirendi pont </w:t>
      </w:r>
    </w:p>
    <w:p w:rsidR="008E6B4B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Tájékoztató a Polgármesteri Hivatal 2018. évi működéséről </w:t>
      </w:r>
    </w:p>
    <w:p w:rsidR="008E6B4B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E6B4B" w:rsidRPr="008865F8" w:rsidRDefault="008E6B4B" w:rsidP="008E6B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1B0972" w:rsidRDefault="001B0972" w:rsidP="001B09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0972" w:rsidRDefault="001B0972" w:rsidP="001B09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Írásban megkapták az előterjesztést. Elég terjedelmes anyagot kapott mindenki. Van-e kérdés, észrevétel van-e a bizottság tagjai részéről? Amennyiben nincs, aki egyetért az előterjesztéssel, kérem, jelezze.</w:t>
      </w:r>
    </w:p>
    <w:p w:rsidR="001B0972" w:rsidRDefault="001B0972" w:rsidP="001B09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0972" w:rsidRDefault="001B0972" w:rsidP="001B09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Megállapítom, hogy a Bizottság 5 igen, egyhangú szavazással az előterjesztést támogatja és az alábbi határozatot hozza:</w:t>
      </w:r>
    </w:p>
    <w:p w:rsidR="001B0972" w:rsidRDefault="001B0972" w:rsidP="001B09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0972" w:rsidRDefault="001B0972" w:rsidP="001B09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87/2018. (XI.27.) Jogi bizottsági határozat</w:t>
      </w:r>
    </w:p>
    <w:p w:rsidR="001B0972" w:rsidRDefault="001B0972" w:rsidP="001B09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Polgármesteri Hivatal 2018. évi működéséről </w:t>
      </w:r>
    </w:p>
    <w:p w:rsidR="001B0972" w:rsidRPr="008773C7" w:rsidRDefault="001B0972" w:rsidP="001B09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szóló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jegyzői beszámoló </w:t>
      </w:r>
    </w:p>
    <w:p w:rsidR="001B0972" w:rsidRPr="008428C2" w:rsidRDefault="001B0972" w:rsidP="001B0972">
      <w:pPr>
        <w:spacing w:after="0" w:line="240" w:lineRule="auto"/>
        <w:ind w:firstLine="70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B0972" w:rsidRDefault="001B0972" w:rsidP="001B0972">
      <w:pPr>
        <w:spacing w:after="0" w:line="240" w:lineRule="auto"/>
        <w:ind w:left="7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Kiskunfélegyháza Város Önkormányzat Képviselő-testület Jogi Bizottsága </w:t>
      </w:r>
      <w:proofErr w:type="gramStart"/>
      <w:r>
        <w:rPr>
          <w:rFonts w:ascii="Times New Roman" w:hAnsi="Times New Roman" w:cs="Times New Roman"/>
          <w:sz w:val="24"/>
          <w:szCs w:val="24"/>
        </w:rPr>
        <w:t>a  Polgármesteri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Hivatal 2018. évi működéséről szóló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előterjesztést támogatja és javasolja elfogadásra a Képviselő-testületnek. </w:t>
      </w:r>
    </w:p>
    <w:p w:rsidR="001B0972" w:rsidRDefault="001B0972" w:rsidP="008E6B4B"/>
    <w:p w:rsidR="001B0972" w:rsidRDefault="00C1610A" w:rsidP="001B09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1B0972" w:rsidRPr="008428C2">
        <w:rPr>
          <w:rFonts w:ascii="Times New Roman" w:hAnsi="Times New Roman" w:cs="Times New Roman"/>
          <w:b/>
          <w:sz w:val="24"/>
          <w:szCs w:val="24"/>
          <w:u w:val="single"/>
        </w:rPr>
        <w:t xml:space="preserve">. napirendi pont </w:t>
      </w:r>
    </w:p>
    <w:p w:rsidR="00C1610A" w:rsidRPr="008428C2" w:rsidRDefault="00C1610A" w:rsidP="001B09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Egyebek</w:t>
      </w:r>
    </w:p>
    <w:p w:rsidR="0006581F" w:rsidRDefault="0006581F" w:rsidP="001B0972"/>
    <w:p w:rsidR="005F0C92" w:rsidRPr="008865F8" w:rsidRDefault="005F0C92" w:rsidP="005F0C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5F0C92" w:rsidRDefault="005F0C92" w:rsidP="005F0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0C92" w:rsidRDefault="005F0C92" w:rsidP="005F0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Olyan kérdés merült fel az iratok tárolásával kapcsolatban, hogy az állagmegőrzésre a hivatal milyen megoldást választ (fertőtlenítés, rovarirtás, stb.)? </w:t>
      </w:r>
    </w:p>
    <w:p w:rsidR="005F0C92" w:rsidRDefault="005F0C92" w:rsidP="005F0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0C92" w:rsidRPr="005F0C92" w:rsidRDefault="005F0C92" w:rsidP="005F0C9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F0C92">
        <w:rPr>
          <w:rFonts w:ascii="Times New Roman" w:hAnsi="Times New Roman" w:cs="Times New Roman"/>
          <w:sz w:val="24"/>
          <w:szCs w:val="24"/>
          <w:u w:val="single"/>
        </w:rPr>
        <w:t xml:space="preserve">Dr. Faragó Zsolt jegyző: </w:t>
      </w:r>
    </w:p>
    <w:p w:rsidR="005F0C92" w:rsidRDefault="005F0C92" w:rsidP="005F0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0C92" w:rsidRDefault="005F0C92" w:rsidP="00C161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Az Ipari Park területén </w:t>
      </w:r>
      <w:proofErr w:type="gramStart"/>
      <w:r>
        <w:rPr>
          <w:rFonts w:ascii="Times New Roman" w:hAnsi="Times New Roman" w:cs="Times New Roman"/>
          <w:sz w:val="24"/>
          <w:szCs w:val="24"/>
        </w:rPr>
        <w:t>tavaly előtt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sikerült a Szociális és Közfoglalkoztatási Osztállyal együttműködve kialakítani egy új irattárat. A Petőfi Iskolából </w:t>
      </w:r>
      <w:proofErr w:type="gramStart"/>
      <w:r>
        <w:rPr>
          <w:rFonts w:ascii="Times New Roman" w:hAnsi="Times New Roman" w:cs="Times New Roman"/>
          <w:sz w:val="24"/>
          <w:szCs w:val="24"/>
        </w:rPr>
        <w:t>ugyanis  el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kellett költöztetnünk az irattári helyiségeket. </w:t>
      </w:r>
    </w:p>
    <w:p w:rsidR="005F0C92" w:rsidRDefault="005F0C92" w:rsidP="00C161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Egy nagyon kulturált, a körülményekhez képest modern irattárat sikerült létrehozni. Rágcsálóirtás rendszeresen történik, fertőtlenítést külön nem végzünk. </w:t>
      </w:r>
    </w:p>
    <w:p w:rsidR="005F0C92" w:rsidRDefault="005F0C92" w:rsidP="005F0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0C92" w:rsidRPr="008865F8" w:rsidRDefault="005F0C92" w:rsidP="005F0C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5F0C92" w:rsidRDefault="005F0C92" w:rsidP="005F0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0C92" w:rsidRDefault="005F0C92" w:rsidP="005F0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Ezek szerint az iratok tárolása rendezett. </w:t>
      </w:r>
    </w:p>
    <w:p w:rsidR="005F0C92" w:rsidRDefault="005F0C92" w:rsidP="005F0C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0C92" w:rsidRPr="005F0C92" w:rsidRDefault="005F0C92" w:rsidP="005F0C9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F0C92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Dr. Faragó Zsolt jegyző: </w:t>
      </w:r>
    </w:p>
    <w:p w:rsidR="00C1610A" w:rsidRDefault="00C1610A" w:rsidP="00C161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60F4" w:rsidRDefault="005F0C92" w:rsidP="00C161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Jogszabály rögzíti, hogy melyik iratot meddig kell megőrizni. Van Iratkezelési Szabályzatunk, amelyet a Megyei Levéltár hagy jóvá</w:t>
      </w:r>
      <w:r w:rsidR="00AE60F4">
        <w:rPr>
          <w:rFonts w:ascii="Times New Roman" w:hAnsi="Times New Roman" w:cs="Times New Roman"/>
          <w:sz w:val="24"/>
          <w:szCs w:val="24"/>
        </w:rPr>
        <w:t xml:space="preserve">. Ennek megfelelően nagyon jó körülmények között tudjuk végrehajtani az iratok tárolását. Az őrzési idő lejártát követően vannak iratok, amelyek átkerülnek a levéltárba, amely a Polgármesteri Hivatal épületében található. </w:t>
      </w:r>
      <w:r w:rsidR="00694C28">
        <w:rPr>
          <w:rFonts w:ascii="Times New Roman" w:hAnsi="Times New Roman" w:cs="Times New Roman"/>
          <w:sz w:val="24"/>
          <w:szCs w:val="24"/>
        </w:rPr>
        <w:t xml:space="preserve">Rágcsálóirtás tehát folyamatosan történik, viszont konzerválást nem végzünk. </w:t>
      </w:r>
    </w:p>
    <w:p w:rsidR="00AE60F4" w:rsidRDefault="00AE60F4" w:rsidP="00AE60F4">
      <w:pPr>
        <w:rPr>
          <w:rFonts w:ascii="Times New Roman" w:hAnsi="Times New Roman" w:cs="Times New Roman"/>
          <w:sz w:val="24"/>
          <w:szCs w:val="24"/>
        </w:rPr>
      </w:pPr>
    </w:p>
    <w:p w:rsidR="00694C28" w:rsidRPr="008865F8" w:rsidRDefault="00694C28" w:rsidP="00694C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proofErr w:type="spellStart"/>
      <w:r w:rsidRPr="008865F8">
        <w:rPr>
          <w:rFonts w:ascii="Times New Roman" w:hAnsi="Times New Roman" w:cs="Times New Roman"/>
          <w:sz w:val="24"/>
          <w:szCs w:val="24"/>
          <w:u w:val="single"/>
        </w:rPr>
        <w:t>Réczi</w:t>
      </w:r>
      <w:proofErr w:type="spellEnd"/>
      <w:r w:rsidRPr="008865F8">
        <w:rPr>
          <w:rFonts w:ascii="Times New Roman" w:hAnsi="Times New Roman" w:cs="Times New Roman"/>
          <w:sz w:val="24"/>
          <w:szCs w:val="24"/>
          <w:u w:val="single"/>
        </w:rPr>
        <w:t xml:space="preserve"> László bizottság elnöke:</w:t>
      </w:r>
    </w:p>
    <w:p w:rsidR="005F0C92" w:rsidRDefault="005F0C92" w:rsidP="00AE60F4">
      <w:pPr>
        <w:rPr>
          <w:rFonts w:ascii="Times New Roman" w:hAnsi="Times New Roman" w:cs="Times New Roman"/>
          <w:sz w:val="24"/>
          <w:szCs w:val="24"/>
        </w:rPr>
      </w:pPr>
    </w:p>
    <w:p w:rsidR="00694C28" w:rsidRPr="00262E83" w:rsidRDefault="00694C28" w:rsidP="00694C28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2E83">
        <w:rPr>
          <w:rFonts w:ascii="Times New Roman" w:hAnsi="Times New Roman" w:cs="Times New Roman"/>
          <w:sz w:val="24"/>
          <w:szCs w:val="24"/>
        </w:rPr>
        <w:t xml:space="preserve">Egyebek napirendi pont keretében </w:t>
      </w:r>
      <w:r>
        <w:rPr>
          <w:rFonts w:ascii="Times New Roman" w:hAnsi="Times New Roman" w:cs="Times New Roman"/>
          <w:sz w:val="24"/>
          <w:szCs w:val="24"/>
        </w:rPr>
        <w:t>van-e bárkinek más kérdése, észrevétele? Amennyiben nincs, kös</w:t>
      </w:r>
      <w:r w:rsidRPr="00262E83">
        <w:rPr>
          <w:rFonts w:ascii="Times New Roman" w:hAnsi="Times New Roman" w:cs="Times New Roman"/>
          <w:sz w:val="24"/>
          <w:szCs w:val="24"/>
        </w:rPr>
        <w:t>zönöm a</w:t>
      </w:r>
      <w:r>
        <w:rPr>
          <w:rFonts w:ascii="Times New Roman" w:hAnsi="Times New Roman" w:cs="Times New Roman"/>
          <w:sz w:val="24"/>
          <w:szCs w:val="24"/>
        </w:rPr>
        <w:t xml:space="preserve"> részvétel és az ülést bezárom. </w:t>
      </w:r>
    </w:p>
    <w:p w:rsidR="00694C28" w:rsidRPr="00262E83" w:rsidRDefault="00694C28" w:rsidP="00694C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94C28" w:rsidRPr="00262E83" w:rsidRDefault="00694C28" w:rsidP="00694C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94C28" w:rsidRPr="00262E83" w:rsidRDefault="00694C28" w:rsidP="00694C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sz w:val="24"/>
          <w:szCs w:val="24"/>
          <w:lang w:eastAsia="hu-HU"/>
        </w:rPr>
        <w:t>K.m.f.</w:t>
      </w: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</w:t>
      </w:r>
    </w:p>
    <w:p w:rsidR="00694C28" w:rsidRPr="00262E83" w:rsidRDefault="00694C28" w:rsidP="00694C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              </w:t>
      </w:r>
    </w:p>
    <w:p w:rsidR="00694C28" w:rsidRPr="00262E83" w:rsidRDefault="00694C28" w:rsidP="00694C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                      </w:t>
      </w:r>
    </w:p>
    <w:p w:rsidR="00694C28" w:rsidRPr="00262E83" w:rsidRDefault="00694C28" w:rsidP="00694C28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62E83">
        <w:rPr>
          <w:b/>
          <w:bCs/>
          <w:i/>
          <w:iCs/>
        </w:rPr>
        <w:t xml:space="preserve">                                                                                                                 </w:t>
      </w:r>
      <w:r w:rsidRPr="00262E83">
        <w:rPr>
          <w:b/>
          <w:bCs/>
          <w:i/>
          <w:iCs/>
        </w:rPr>
        <w:tab/>
      </w:r>
      <w:r w:rsidRPr="00262E83">
        <w:rPr>
          <w:b/>
          <w:bCs/>
          <w:i/>
          <w:iCs/>
        </w:rPr>
        <w:tab/>
      </w:r>
      <w:r w:rsidRPr="00262E8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</w:t>
      </w:r>
      <w:r w:rsidRPr="00262E8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Dr. </w:t>
      </w:r>
      <w:proofErr w:type="spellStart"/>
      <w:r w:rsidRPr="00262E83">
        <w:rPr>
          <w:rFonts w:ascii="Times New Roman" w:hAnsi="Times New Roman" w:cs="Times New Roman"/>
          <w:b/>
          <w:bCs/>
          <w:i/>
          <w:sz w:val="24"/>
          <w:szCs w:val="24"/>
        </w:rPr>
        <w:t>Réczi</w:t>
      </w:r>
      <w:proofErr w:type="spellEnd"/>
      <w:r w:rsidRPr="00262E8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László</w:t>
      </w:r>
    </w:p>
    <w:p w:rsidR="00694C28" w:rsidRPr="00262E83" w:rsidRDefault="00694C28" w:rsidP="00694C2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                                                                                                                 </w:t>
      </w:r>
      <w:proofErr w:type="gramStart"/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bizottság</w:t>
      </w:r>
      <w:proofErr w:type="gramEnd"/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 xml:space="preserve"> elnöke</w:t>
      </w:r>
      <w:r w:rsidRPr="00262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ab/>
        <w:t xml:space="preserve">                                                                                                                           </w:t>
      </w:r>
    </w:p>
    <w:p w:rsidR="00694C28" w:rsidRPr="00262E83" w:rsidRDefault="00694C28" w:rsidP="00694C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694C28" w:rsidRPr="00262E83" w:rsidRDefault="00694C28" w:rsidP="00694C2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</w:t>
      </w:r>
      <w:r w:rsidRPr="00262E83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Vargáné Rácz Judit</w:t>
      </w:r>
    </w:p>
    <w:p w:rsidR="00694C28" w:rsidRPr="00262E83" w:rsidRDefault="00694C28" w:rsidP="00694C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62E83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       </w:t>
      </w:r>
      <w:proofErr w:type="gramStart"/>
      <w:r w:rsidRPr="00262E83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jegyzőkönyvvezető</w:t>
      </w:r>
      <w:proofErr w:type="gramEnd"/>
    </w:p>
    <w:p w:rsidR="00694C28" w:rsidRDefault="00694C28" w:rsidP="00694C28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94C28" w:rsidRPr="00AE60F4" w:rsidRDefault="00694C28" w:rsidP="00AE60F4">
      <w:pPr>
        <w:rPr>
          <w:rFonts w:ascii="Times New Roman" w:hAnsi="Times New Roman" w:cs="Times New Roman"/>
          <w:sz w:val="24"/>
          <w:szCs w:val="24"/>
        </w:rPr>
      </w:pPr>
    </w:p>
    <w:sectPr w:rsidR="00694C28" w:rsidRPr="00AE60F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4C28" w:rsidRDefault="00694C28" w:rsidP="00694C28">
      <w:pPr>
        <w:spacing w:after="0" w:line="240" w:lineRule="auto"/>
      </w:pPr>
      <w:r>
        <w:separator/>
      </w:r>
    </w:p>
  </w:endnote>
  <w:endnote w:type="continuationSeparator" w:id="0">
    <w:p w:rsidR="00694C28" w:rsidRDefault="00694C28" w:rsidP="00694C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38614834"/>
      <w:docPartObj>
        <w:docPartGallery w:val="Page Numbers (Bottom of Page)"/>
        <w:docPartUnique/>
      </w:docPartObj>
    </w:sdtPr>
    <w:sdtEndPr/>
    <w:sdtContent>
      <w:p w:rsidR="00694C28" w:rsidRDefault="00694C28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755E">
          <w:rPr>
            <w:noProof/>
          </w:rPr>
          <w:t>5</w:t>
        </w:r>
        <w:r>
          <w:fldChar w:fldCharType="end"/>
        </w:r>
      </w:p>
    </w:sdtContent>
  </w:sdt>
  <w:p w:rsidR="00694C28" w:rsidRDefault="00694C28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4C28" w:rsidRDefault="00694C28" w:rsidP="00694C28">
      <w:pPr>
        <w:spacing w:after="0" w:line="240" w:lineRule="auto"/>
      </w:pPr>
      <w:r>
        <w:separator/>
      </w:r>
    </w:p>
  </w:footnote>
  <w:footnote w:type="continuationSeparator" w:id="0">
    <w:p w:rsidR="00694C28" w:rsidRDefault="00694C28" w:rsidP="00694C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A0D"/>
    <w:rsid w:val="0006581F"/>
    <w:rsid w:val="001860CF"/>
    <w:rsid w:val="001B0972"/>
    <w:rsid w:val="00511A0D"/>
    <w:rsid w:val="005F0C92"/>
    <w:rsid w:val="00694C28"/>
    <w:rsid w:val="008773C7"/>
    <w:rsid w:val="0089755E"/>
    <w:rsid w:val="008E6B4B"/>
    <w:rsid w:val="009105FD"/>
    <w:rsid w:val="00A63DA4"/>
    <w:rsid w:val="00AE60F4"/>
    <w:rsid w:val="00C1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78732"/>
  <w15:chartTrackingRefBased/>
  <w15:docId w15:val="{1D74A208-9E95-44A4-BEA9-0AA7FC3B6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11A0D"/>
    <w:pPr>
      <w:spacing w:line="254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694C28"/>
    <w:pPr>
      <w:spacing w:after="0" w:line="240" w:lineRule="auto"/>
    </w:pPr>
  </w:style>
  <w:style w:type="paragraph" w:styleId="lfej">
    <w:name w:val="header"/>
    <w:basedOn w:val="Norml"/>
    <w:link w:val="lfejChar"/>
    <w:uiPriority w:val="99"/>
    <w:unhideWhenUsed/>
    <w:rsid w:val="00694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94C28"/>
  </w:style>
  <w:style w:type="paragraph" w:styleId="llb">
    <w:name w:val="footer"/>
    <w:basedOn w:val="Norml"/>
    <w:link w:val="llbChar"/>
    <w:uiPriority w:val="99"/>
    <w:unhideWhenUsed/>
    <w:rsid w:val="00694C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94C28"/>
  </w:style>
  <w:style w:type="paragraph" w:styleId="Buborkszveg">
    <w:name w:val="Balloon Text"/>
    <w:basedOn w:val="Norml"/>
    <w:link w:val="BuborkszvegChar"/>
    <w:uiPriority w:val="99"/>
    <w:semiHidden/>
    <w:unhideWhenUsed/>
    <w:rsid w:val="00C161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161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E61B20-8945-4420-90AE-320457A3B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5</Pages>
  <Words>1053</Words>
  <Characters>7270</Characters>
  <Application>Microsoft Office Word</Application>
  <DocSecurity>0</DocSecurity>
  <Lines>60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7</cp:revision>
  <cp:lastPrinted>2018-12-13T15:08:00Z</cp:lastPrinted>
  <dcterms:created xsi:type="dcterms:W3CDTF">2018-12-04T12:38:00Z</dcterms:created>
  <dcterms:modified xsi:type="dcterms:W3CDTF">2018-12-13T15:13:00Z</dcterms:modified>
</cp:coreProperties>
</file>