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BE0E26" w14:textId="48459389" w:rsidR="00033BD0" w:rsidRDefault="00033BD0" w:rsidP="00033BD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Bács-Kiskun </w:t>
      </w:r>
      <w:r w:rsidR="00BC44BA">
        <w:rPr>
          <w:b/>
          <w:sz w:val="28"/>
          <w:szCs w:val="28"/>
        </w:rPr>
        <w:t xml:space="preserve">Vármegyei </w:t>
      </w:r>
      <w:r>
        <w:rPr>
          <w:b/>
          <w:sz w:val="28"/>
          <w:szCs w:val="28"/>
        </w:rPr>
        <w:t xml:space="preserve">04. </w:t>
      </w:r>
      <w:r w:rsidR="00BC44BA">
        <w:rPr>
          <w:b/>
          <w:sz w:val="28"/>
          <w:szCs w:val="28"/>
        </w:rPr>
        <w:t xml:space="preserve">szám </w:t>
      </w:r>
      <w:r>
        <w:rPr>
          <w:b/>
          <w:sz w:val="28"/>
          <w:szCs w:val="28"/>
        </w:rPr>
        <w:t>Országgyűlési Egyéni Választókerületi Választási Bizottság</w:t>
      </w:r>
    </w:p>
    <w:p w14:paraId="4731C6CF" w14:textId="77777777" w:rsidR="00033BD0" w:rsidRDefault="00033BD0" w:rsidP="00033BD0">
      <w:pPr>
        <w:rPr>
          <w:sz w:val="20"/>
          <w:szCs w:val="20"/>
        </w:rPr>
      </w:pPr>
      <w:r>
        <w:rPr>
          <w:sz w:val="20"/>
          <w:szCs w:val="20"/>
        </w:rPr>
        <w:t>6100 Kiskunfélegyháza, Kossuth u. 1. Tel.: 76/562-015, fax: 76/462-252, e-mail: jegyzo@kiskunfelegyhaza.hu</w:t>
      </w:r>
    </w:p>
    <w:p w14:paraId="5BA4C877" w14:textId="77777777" w:rsidR="00033BD0" w:rsidRDefault="00033BD0" w:rsidP="00033BD0">
      <w:r>
        <w:t>___________________________________________________________________________</w:t>
      </w:r>
    </w:p>
    <w:p w14:paraId="5BAB7231" w14:textId="77777777" w:rsidR="00033BD0" w:rsidRDefault="00033BD0" w:rsidP="00033BD0"/>
    <w:p w14:paraId="5B48B065" w14:textId="77777777" w:rsidR="00D81AA1" w:rsidRDefault="00D81AA1" w:rsidP="00D81AA1"/>
    <w:p w14:paraId="0EA3F06E" w14:textId="77777777" w:rsidR="00D81AA1" w:rsidRDefault="00D81AA1" w:rsidP="00D81AA1"/>
    <w:p w14:paraId="424B685A" w14:textId="77777777" w:rsidR="00D81AA1" w:rsidRDefault="00D81AA1" w:rsidP="00D81AA1"/>
    <w:p w14:paraId="61EF2DF8" w14:textId="77777777" w:rsidR="00D81AA1" w:rsidRDefault="00D81AA1" w:rsidP="00D81AA1"/>
    <w:p w14:paraId="2FC364CD" w14:textId="77777777" w:rsidR="00D81AA1" w:rsidRDefault="00D81AA1" w:rsidP="00D81AA1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MEGHÍVÓ</w:t>
      </w:r>
    </w:p>
    <w:p w14:paraId="75FEE0EA" w14:textId="77777777" w:rsidR="00D81AA1" w:rsidRDefault="00D81AA1" w:rsidP="00D81AA1"/>
    <w:p w14:paraId="4E07660C" w14:textId="77777777" w:rsidR="00D81AA1" w:rsidRDefault="00D81AA1" w:rsidP="00D81AA1"/>
    <w:p w14:paraId="0CE2A9B6" w14:textId="77777777" w:rsidR="00D81AA1" w:rsidRDefault="00D81AA1" w:rsidP="00D81AA1"/>
    <w:p w14:paraId="6E956C4D" w14:textId="40DC76E5" w:rsidR="00D81AA1" w:rsidRDefault="00033BD0" w:rsidP="00D81AA1">
      <w:r>
        <w:t xml:space="preserve">A Bács-Kiskun </w:t>
      </w:r>
      <w:r w:rsidR="00BC44BA">
        <w:t xml:space="preserve"> Vármegyei </w:t>
      </w:r>
      <w:r>
        <w:t xml:space="preserve">04. sz. </w:t>
      </w:r>
      <w:r w:rsidR="007643BE">
        <w:t xml:space="preserve">Országgyűlési Egyéni Választókerületi Választási </w:t>
      </w:r>
      <w:r w:rsidR="00D81AA1">
        <w:t>Bizottság</w:t>
      </w:r>
    </w:p>
    <w:p w14:paraId="7568C739" w14:textId="77777777" w:rsidR="00D81AA1" w:rsidRDefault="00D81AA1" w:rsidP="00D81AA1"/>
    <w:p w14:paraId="4FAFBC49" w14:textId="332E3A4D" w:rsidR="00D81AA1" w:rsidRDefault="007643BE" w:rsidP="00182C24">
      <w:pPr>
        <w:jc w:val="center"/>
        <w:rPr>
          <w:b/>
          <w:u w:val="single"/>
        </w:rPr>
      </w:pPr>
      <w:r>
        <w:rPr>
          <w:b/>
          <w:u w:val="single"/>
        </w:rPr>
        <w:t>202</w:t>
      </w:r>
      <w:r w:rsidR="00BC44BA">
        <w:rPr>
          <w:b/>
          <w:u w:val="single"/>
        </w:rPr>
        <w:t>6</w:t>
      </w:r>
      <w:r>
        <w:rPr>
          <w:b/>
          <w:u w:val="single"/>
        </w:rPr>
        <w:t xml:space="preserve">. február </w:t>
      </w:r>
      <w:r w:rsidR="00BC44BA">
        <w:rPr>
          <w:b/>
          <w:u w:val="single"/>
        </w:rPr>
        <w:t>10</w:t>
      </w:r>
      <w:r>
        <w:rPr>
          <w:b/>
          <w:u w:val="single"/>
        </w:rPr>
        <w:t>-én  (</w:t>
      </w:r>
      <w:r w:rsidR="00BC44BA">
        <w:rPr>
          <w:b/>
          <w:u w:val="single"/>
        </w:rPr>
        <w:t>kedden</w:t>
      </w:r>
      <w:r>
        <w:rPr>
          <w:b/>
          <w:u w:val="single"/>
        </w:rPr>
        <w:t xml:space="preserve">) </w:t>
      </w:r>
      <w:r w:rsidR="00BC44BA">
        <w:rPr>
          <w:b/>
          <w:u w:val="single"/>
        </w:rPr>
        <w:t>9</w:t>
      </w:r>
      <w:r w:rsidR="00D81AA1">
        <w:rPr>
          <w:b/>
          <w:u w:val="single"/>
        </w:rPr>
        <w:t>.</w:t>
      </w:r>
      <w:r w:rsidR="00BC44BA">
        <w:rPr>
          <w:b/>
          <w:u w:val="single"/>
        </w:rPr>
        <w:t>15</w:t>
      </w:r>
      <w:r w:rsidR="00D81AA1">
        <w:rPr>
          <w:b/>
          <w:u w:val="single"/>
        </w:rPr>
        <w:t xml:space="preserve"> órakor</w:t>
      </w:r>
    </w:p>
    <w:p w14:paraId="23D7099F" w14:textId="77777777" w:rsidR="00D81AA1" w:rsidRDefault="00D81AA1" w:rsidP="00D81AA1"/>
    <w:p w14:paraId="0B98EF15" w14:textId="77777777" w:rsidR="00D81AA1" w:rsidRDefault="003152DE" w:rsidP="00D81AA1">
      <w:r>
        <w:t xml:space="preserve">alakuló </w:t>
      </w:r>
      <w:r w:rsidR="00D81AA1">
        <w:t xml:space="preserve">ülést tart.  </w:t>
      </w:r>
    </w:p>
    <w:p w14:paraId="0518B5B3" w14:textId="77777777" w:rsidR="00D81AA1" w:rsidRDefault="00D81AA1" w:rsidP="00D81AA1"/>
    <w:p w14:paraId="1FFF48EE" w14:textId="77777777" w:rsidR="00D81AA1" w:rsidRDefault="00D81AA1" w:rsidP="00D81AA1">
      <w:r>
        <w:rPr>
          <w:u w:val="single"/>
        </w:rPr>
        <w:t>Helye:</w:t>
      </w:r>
      <w:r>
        <w:t xml:space="preserve"> Kiskunfélegyházi Polgármesteri Hivatal - Jegyzői Iroda (I. em. 30.) </w:t>
      </w:r>
    </w:p>
    <w:p w14:paraId="1F9D8F15" w14:textId="77777777" w:rsidR="00D81AA1" w:rsidRDefault="00D81AA1" w:rsidP="00D81AA1"/>
    <w:p w14:paraId="7A86CA14" w14:textId="77777777" w:rsidR="00D81AA1" w:rsidRDefault="00D81AA1" w:rsidP="00D81AA1"/>
    <w:p w14:paraId="20035CF9" w14:textId="77777777" w:rsidR="00D81AA1" w:rsidRDefault="00D81AA1" w:rsidP="00D81AA1">
      <w:pPr>
        <w:rPr>
          <w:u w:val="single"/>
        </w:rPr>
      </w:pPr>
      <w:r>
        <w:rPr>
          <w:u w:val="single"/>
        </w:rPr>
        <w:t xml:space="preserve">Napirendi pont: </w:t>
      </w:r>
    </w:p>
    <w:p w14:paraId="3C12921A" w14:textId="77777777" w:rsidR="00D81AA1" w:rsidRDefault="00D81AA1" w:rsidP="00D81AA1"/>
    <w:p w14:paraId="2F7BBA86" w14:textId="77777777" w:rsidR="00C968D2" w:rsidRPr="003E681F" w:rsidRDefault="00C968D2" w:rsidP="00C968D2">
      <w:pPr>
        <w:ind w:left="1800" w:hanging="384"/>
        <w:jc w:val="both"/>
      </w:pPr>
      <w:r w:rsidRPr="003E681F">
        <w:t xml:space="preserve">1./ </w:t>
      </w:r>
      <w:r w:rsidRPr="003E681F">
        <w:tab/>
        <w:t xml:space="preserve">Országgyűlési Egyéni Választókerületi Választási Bizottság elnökének, elnökhelyettesének megválasztása </w:t>
      </w:r>
    </w:p>
    <w:p w14:paraId="38AF80AB" w14:textId="77777777" w:rsidR="00C968D2" w:rsidRPr="003E681F" w:rsidRDefault="00C968D2" w:rsidP="00C968D2">
      <w:pPr>
        <w:ind w:left="708" w:firstLine="708"/>
        <w:jc w:val="both"/>
      </w:pPr>
      <w:r w:rsidRPr="003E681F">
        <w:t>2./   Döntés választási bizottság hatásköreinek átruházása ügyében</w:t>
      </w:r>
    </w:p>
    <w:p w14:paraId="3FE7FFBB" w14:textId="77777777" w:rsidR="00C968D2" w:rsidRPr="003E681F" w:rsidRDefault="00C968D2" w:rsidP="00C968D2">
      <w:pPr>
        <w:ind w:left="1800" w:hanging="384"/>
        <w:jc w:val="both"/>
      </w:pPr>
      <w:r w:rsidRPr="003E681F">
        <w:t xml:space="preserve">3./ </w:t>
      </w:r>
      <w:r w:rsidRPr="003E681F">
        <w:tab/>
        <w:t>Átjelentkezéssel szavazó, valamint a külképviseleteken szavazó választópolgárok</w:t>
      </w:r>
      <w:r>
        <w:t xml:space="preserve"> </w:t>
      </w:r>
      <w:r w:rsidRPr="003E681F">
        <w:t>által leadott szavazatok megszámlálására szavazókör kijelölése</w:t>
      </w:r>
    </w:p>
    <w:p w14:paraId="424A7A15" w14:textId="77777777" w:rsidR="00C968D2" w:rsidRPr="003E681F" w:rsidRDefault="00C968D2" w:rsidP="00C968D2">
      <w:pPr>
        <w:ind w:left="1800" w:hanging="384"/>
      </w:pPr>
      <w:r w:rsidRPr="003E681F">
        <w:t>4./  Az Országgyűlési Egyéni Választókerületi Választási Bizottság Ügyrendjének jóváhagyása</w:t>
      </w:r>
    </w:p>
    <w:p w14:paraId="3E3A469B" w14:textId="77777777" w:rsidR="00D81AA1" w:rsidRDefault="00D81AA1" w:rsidP="00D81AA1"/>
    <w:p w14:paraId="5CB36D04" w14:textId="77777777" w:rsidR="00D81AA1" w:rsidRDefault="00D81AA1" w:rsidP="00D81AA1"/>
    <w:p w14:paraId="6A6A21F2" w14:textId="5EB36221" w:rsidR="00D81AA1" w:rsidRDefault="00D81AA1" w:rsidP="00D81AA1">
      <w:r>
        <w:t>Kisku</w:t>
      </w:r>
      <w:r w:rsidR="00C968D2">
        <w:t>nfélegyháza, 20</w:t>
      </w:r>
      <w:r w:rsidR="00BC44BA">
        <w:t>26</w:t>
      </w:r>
      <w:r w:rsidR="00C968D2">
        <w:t xml:space="preserve">. február </w:t>
      </w:r>
      <w:r w:rsidR="00BC44BA">
        <w:t>6</w:t>
      </w:r>
      <w:r w:rsidR="003152DE">
        <w:t>.</w:t>
      </w:r>
    </w:p>
    <w:p w14:paraId="04A5258C" w14:textId="77777777" w:rsidR="00D81AA1" w:rsidRDefault="00D81AA1" w:rsidP="00D81AA1"/>
    <w:p w14:paraId="4E9E1D29" w14:textId="77777777" w:rsidR="00D81AA1" w:rsidRDefault="00D81AA1" w:rsidP="00D81AA1"/>
    <w:p w14:paraId="22D19BAB" w14:textId="77777777" w:rsidR="00D81AA1" w:rsidRDefault="00D81AA1" w:rsidP="00D81AA1"/>
    <w:p w14:paraId="5E4DA691" w14:textId="5A2972BE" w:rsidR="00D81AA1" w:rsidRDefault="00D81AA1" w:rsidP="00D81AA1">
      <w:pPr>
        <w:rPr>
          <w:b/>
          <w:i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3152DE">
        <w:rPr>
          <w:b/>
          <w:i/>
        </w:rPr>
        <w:t xml:space="preserve">Dr. </w:t>
      </w:r>
      <w:r w:rsidR="00BC44BA">
        <w:rPr>
          <w:b/>
          <w:i/>
        </w:rPr>
        <w:t>Tigyi-Aradi Alexandra</w:t>
      </w:r>
    </w:p>
    <w:p w14:paraId="63FBF266" w14:textId="796CB89E" w:rsidR="00D81AA1" w:rsidRDefault="00D81AA1" w:rsidP="00D81AA1">
      <w:pPr>
        <w:rPr>
          <w:b/>
          <w:i/>
        </w:rPr>
      </w:pP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  <w:t xml:space="preserve">   </w:t>
      </w:r>
      <w:r w:rsidR="003152DE">
        <w:rPr>
          <w:b/>
          <w:i/>
        </w:rPr>
        <w:t xml:space="preserve"> </w:t>
      </w:r>
      <w:r w:rsidR="00BC44BA">
        <w:rPr>
          <w:b/>
          <w:i/>
        </w:rPr>
        <w:t xml:space="preserve">       OE</w:t>
      </w:r>
      <w:r w:rsidR="003152DE">
        <w:rPr>
          <w:b/>
          <w:i/>
        </w:rPr>
        <w:t>VI vezetője</w:t>
      </w:r>
    </w:p>
    <w:p w14:paraId="538F1835" w14:textId="77777777" w:rsidR="008F04C5" w:rsidRDefault="008F04C5"/>
    <w:sectPr w:rsidR="008F04C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1AA1"/>
    <w:rsid w:val="00033BD0"/>
    <w:rsid w:val="00182C24"/>
    <w:rsid w:val="00215F95"/>
    <w:rsid w:val="003152DE"/>
    <w:rsid w:val="006939EF"/>
    <w:rsid w:val="007643BE"/>
    <w:rsid w:val="00797593"/>
    <w:rsid w:val="008F04C5"/>
    <w:rsid w:val="00B24E83"/>
    <w:rsid w:val="00BC44BA"/>
    <w:rsid w:val="00C968D2"/>
    <w:rsid w:val="00CE264C"/>
    <w:rsid w:val="00D81AA1"/>
    <w:rsid w:val="00E756B5"/>
    <w:rsid w:val="00ED05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4D015F"/>
  <w15:chartTrackingRefBased/>
  <w15:docId w15:val="{05B6F46C-F50E-4E43-BF05-648E1E60D6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D81AA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ED05B4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ED05B4"/>
    <w:rPr>
      <w:rFonts w:ascii="Segoe UI" w:eastAsia="Times New Roman" w:hAnsi="Segoe UI" w:cs="Segoe UI"/>
      <w:sz w:val="18"/>
      <w:szCs w:val="18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9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135</Words>
  <Characters>933</Characters>
  <Application>Microsoft Office Word</Application>
  <DocSecurity>0</DocSecurity>
  <Lines>7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Vargáné Rácz Judit</dc:creator>
  <cp:keywords/>
  <dc:description/>
  <cp:lastModifiedBy>Vargáné Rácz Judit</cp:lastModifiedBy>
  <cp:revision>3</cp:revision>
  <cp:lastPrinted>2019-09-05T16:59:00Z</cp:lastPrinted>
  <dcterms:created xsi:type="dcterms:W3CDTF">2026-02-09T13:21:00Z</dcterms:created>
  <dcterms:modified xsi:type="dcterms:W3CDTF">2026-02-09T13:23:00Z</dcterms:modified>
</cp:coreProperties>
</file>